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24AE68BE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77777777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6DB48C84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9156D1">
        <w:rPr>
          <w:rFonts w:ascii="Arial" w:hAnsi="Arial" w:cs="Arial"/>
          <w:sz w:val="18"/>
          <w:szCs w:val="18"/>
        </w:rPr>
        <w:t>Annex I)</w:t>
      </w:r>
    </w:p>
    <w:p w14:paraId="526E21B6" w14:textId="4014E720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86270E">
        <w:rPr>
          <w:rFonts w:ascii="Arial" w:hAnsi="Arial" w:cs="Arial"/>
          <w:szCs w:val="28"/>
        </w:rPr>
        <w:t>1/1/</w:t>
      </w:r>
      <w:r w:rsidR="00FE1301" w:rsidRPr="0086270E">
        <w:rPr>
          <w:rFonts w:ascii="Arial" w:hAnsi="Arial" w:cs="Arial"/>
          <w:szCs w:val="28"/>
        </w:rPr>
        <w:t>2</w:t>
      </w:r>
      <w:r w:rsidR="0086270E" w:rsidRPr="0086270E">
        <w:rPr>
          <w:rFonts w:ascii="Arial" w:hAnsi="Arial" w:cs="Arial"/>
          <w:szCs w:val="28"/>
        </w:rPr>
        <w:t>2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14:paraId="7E32BEFB" w14:textId="77777777" w:rsidTr="00F150C5">
        <w:tc>
          <w:tcPr>
            <w:tcW w:w="4264" w:type="dxa"/>
          </w:tcPr>
          <w:p w14:paraId="16726F4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F150C5">
        <w:tc>
          <w:tcPr>
            <w:tcW w:w="4264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F150C5">
        <w:tc>
          <w:tcPr>
            <w:tcW w:w="4264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F150C5">
        <w:tc>
          <w:tcPr>
            <w:tcW w:w="4264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F150C5">
        <w:tc>
          <w:tcPr>
            <w:tcW w:w="4264" w:type="dxa"/>
          </w:tcPr>
          <w:p w14:paraId="654A1B06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264" w:type="dxa"/>
            <w:gridSpan w:val="2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46302B">
        <w:tc>
          <w:tcPr>
            <w:tcW w:w="4264" w:type="dxa"/>
          </w:tcPr>
          <w:p w14:paraId="3197854A" w14:textId="77777777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F150C5">
        <w:tc>
          <w:tcPr>
            <w:tcW w:w="4264" w:type="dxa"/>
          </w:tcPr>
          <w:p w14:paraId="066DC57F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F150C5">
        <w:tc>
          <w:tcPr>
            <w:tcW w:w="4264" w:type="dxa"/>
          </w:tcPr>
          <w:p w14:paraId="0E3B06F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703745">
        <w:tc>
          <w:tcPr>
            <w:tcW w:w="8528" w:type="dxa"/>
            <w:gridSpan w:val="3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F150C5">
        <w:tc>
          <w:tcPr>
            <w:tcW w:w="4264" w:type="dxa"/>
          </w:tcPr>
          <w:p w14:paraId="44B9314A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F150C5">
        <w:tc>
          <w:tcPr>
            <w:tcW w:w="4264" w:type="dxa"/>
          </w:tcPr>
          <w:p w14:paraId="44759497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998FD72" w14:textId="77777777" w:rsidTr="0046302B">
        <w:tc>
          <w:tcPr>
            <w:tcW w:w="4264" w:type="dxa"/>
            <w:vMerge w:val="restart"/>
            <w:vAlign w:val="center"/>
          </w:tcPr>
          <w:p w14:paraId="77A2F1D7" w14:textId="77777777"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14:paraId="4124BDBE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Comp/s Judged</w:t>
            </w:r>
          </w:p>
          <w:p w14:paraId="398FE695" w14:textId="77777777" w:rsidR="003A6F29" w:rsidRPr="001E7058" w:rsidRDefault="003A6F29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 3.3</w:t>
            </w:r>
          </w:p>
        </w:tc>
        <w:tc>
          <w:tcPr>
            <w:tcW w:w="2041" w:type="dxa"/>
          </w:tcPr>
          <w:p w14:paraId="608DC3AF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Hours Judging e.g. 1.5 hrs</w:t>
            </w:r>
          </w:p>
        </w:tc>
      </w:tr>
      <w:tr w:rsidR="003A6F29" w:rsidRPr="001E7058" w14:paraId="325204F7" w14:textId="77777777" w:rsidTr="0046302B">
        <w:tc>
          <w:tcPr>
            <w:tcW w:w="4264" w:type="dxa"/>
            <w:vMerge/>
          </w:tcPr>
          <w:p w14:paraId="3D3FD555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4E7EC54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062332C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E05A1BD" w14:textId="77777777" w:rsidTr="0046302B">
        <w:tc>
          <w:tcPr>
            <w:tcW w:w="4264" w:type="dxa"/>
            <w:vMerge/>
          </w:tcPr>
          <w:p w14:paraId="0F953360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9E0B3D4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C5FB091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39FB04A6" w14:textId="77777777" w:rsidTr="0046302B">
        <w:tc>
          <w:tcPr>
            <w:tcW w:w="4264" w:type="dxa"/>
            <w:vMerge/>
          </w:tcPr>
          <w:p w14:paraId="291A9B44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7CC33DBE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48B25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46FF4C3" w14:textId="77777777" w:rsidTr="0046302B">
        <w:tc>
          <w:tcPr>
            <w:tcW w:w="4264" w:type="dxa"/>
            <w:vMerge/>
          </w:tcPr>
          <w:p w14:paraId="6DEE37F5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6E5A22B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128B48AE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FA32147" w14:textId="77777777" w:rsidTr="0046302B">
        <w:tc>
          <w:tcPr>
            <w:tcW w:w="4264" w:type="dxa"/>
            <w:vMerge/>
          </w:tcPr>
          <w:p w14:paraId="560D7D22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E866634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50BC576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A692520" w14:textId="77777777" w:rsidTr="0046302B">
        <w:tc>
          <w:tcPr>
            <w:tcW w:w="4264" w:type="dxa"/>
            <w:vMerge/>
          </w:tcPr>
          <w:p w14:paraId="0040595E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B123F2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09BCC89F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F150C5">
        <w:tc>
          <w:tcPr>
            <w:tcW w:w="4264" w:type="dxa"/>
          </w:tcPr>
          <w:p w14:paraId="1EC1FA4B" w14:textId="77777777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703745">
        <w:tc>
          <w:tcPr>
            <w:tcW w:w="4264" w:type="dxa"/>
          </w:tcPr>
          <w:p w14:paraId="5183D7AF" w14:textId="608DC7BD" w:rsidR="008F04BD" w:rsidRPr="001E7058" w:rsidRDefault="008F04BD" w:rsidP="00D40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$20 per hour</w:t>
            </w:r>
            <w:r w:rsidR="00D408AF" w:rsidRPr="00FE130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of</w:t>
            </w:r>
            <w:r w:rsidR="00D408AF" w:rsidRPr="009146FE"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judging</w:t>
            </w:r>
          </w:p>
        </w:tc>
        <w:tc>
          <w:tcPr>
            <w:tcW w:w="4264" w:type="dxa"/>
            <w:gridSpan w:val="2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F150C5">
        <w:tc>
          <w:tcPr>
            <w:tcW w:w="4264" w:type="dxa"/>
          </w:tcPr>
          <w:p w14:paraId="1860AFCB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264" w:type="dxa"/>
            <w:gridSpan w:val="2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F150C5">
        <w:tc>
          <w:tcPr>
            <w:tcW w:w="4264" w:type="dxa"/>
          </w:tcPr>
          <w:p w14:paraId="14C2A208" w14:textId="6F6ABF91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="0086270E">
              <w:rPr>
                <w:rFonts w:ascii="Arial" w:hAnsi="Arial" w:cs="Arial"/>
                <w:b/>
                <w:bCs/>
                <w:sz w:val="22"/>
                <w:szCs w:val="22"/>
              </w:rPr>
              <w:t>70c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$300)</w:t>
            </w:r>
          </w:p>
        </w:tc>
        <w:tc>
          <w:tcPr>
            <w:tcW w:w="4264" w:type="dxa"/>
            <w:gridSpan w:val="2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F150C5">
        <w:tc>
          <w:tcPr>
            <w:tcW w:w="4264" w:type="dxa"/>
          </w:tcPr>
          <w:p w14:paraId="3A027181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264" w:type="dxa"/>
            <w:gridSpan w:val="2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F150C5">
        <w:tc>
          <w:tcPr>
            <w:tcW w:w="4264" w:type="dxa"/>
          </w:tcPr>
          <w:p w14:paraId="36E27099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77777777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FD92" w14:textId="77777777" w:rsidR="007D7D63" w:rsidRDefault="007D7D63" w:rsidP="001E7058">
      <w:r>
        <w:separator/>
      </w:r>
    </w:p>
  </w:endnote>
  <w:endnote w:type="continuationSeparator" w:id="0">
    <w:p w14:paraId="17E49C17" w14:textId="77777777" w:rsidR="007D7D63" w:rsidRDefault="007D7D63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5796" w14:textId="77777777" w:rsidR="007D7D63" w:rsidRDefault="007D7D63" w:rsidP="001E7058">
      <w:r>
        <w:separator/>
      </w:r>
    </w:p>
  </w:footnote>
  <w:footnote w:type="continuationSeparator" w:id="0">
    <w:p w14:paraId="291BC1E2" w14:textId="77777777" w:rsidR="007D7D63" w:rsidRDefault="007D7D63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371F"/>
    <w:rsid w:val="003567FC"/>
    <w:rsid w:val="00377B27"/>
    <w:rsid w:val="003973B0"/>
    <w:rsid w:val="00397F3D"/>
    <w:rsid w:val="003A6F29"/>
    <w:rsid w:val="003D3EE5"/>
    <w:rsid w:val="003F3196"/>
    <w:rsid w:val="003F340F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92696"/>
    <w:rsid w:val="006A01C5"/>
    <w:rsid w:val="006A5A16"/>
    <w:rsid w:val="006B58D1"/>
    <w:rsid w:val="006D5D90"/>
    <w:rsid w:val="00703745"/>
    <w:rsid w:val="00716ABC"/>
    <w:rsid w:val="00737163"/>
    <w:rsid w:val="0076052F"/>
    <w:rsid w:val="00786FF2"/>
    <w:rsid w:val="007D7D63"/>
    <w:rsid w:val="00842754"/>
    <w:rsid w:val="008435AC"/>
    <w:rsid w:val="0086270E"/>
    <w:rsid w:val="008D3397"/>
    <w:rsid w:val="008F04BD"/>
    <w:rsid w:val="009146FE"/>
    <w:rsid w:val="009156D1"/>
    <w:rsid w:val="00927284"/>
    <w:rsid w:val="00936764"/>
    <w:rsid w:val="00945828"/>
    <w:rsid w:val="00974542"/>
    <w:rsid w:val="00985B00"/>
    <w:rsid w:val="00987288"/>
    <w:rsid w:val="009E1727"/>
    <w:rsid w:val="00A325EF"/>
    <w:rsid w:val="00A57427"/>
    <w:rsid w:val="00A73D23"/>
    <w:rsid w:val="00AA03CF"/>
    <w:rsid w:val="00AC4843"/>
    <w:rsid w:val="00B23D4B"/>
    <w:rsid w:val="00B57D96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408AF"/>
    <w:rsid w:val="00D6138B"/>
    <w:rsid w:val="00DC4B03"/>
    <w:rsid w:val="00DD3F42"/>
    <w:rsid w:val="00DD5664"/>
    <w:rsid w:val="00E05C8A"/>
    <w:rsid w:val="00ED68D3"/>
    <w:rsid w:val="00EF3188"/>
    <w:rsid w:val="00EF36AB"/>
    <w:rsid w:val="00F150C5"/>
    <w:rsid w:val="00F642C5"/>
    <w:rsid w:val="00F921D8"/>
    <w:rsid w:val="00F96A07"/>
    <w:rsid w:val="00FC503D"/>
    <w:rsid w:val="00FE1301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Dressage NSW</cp:lastModifiedBy>
  <cp:revision>2</cp:revision>
  <cp:lastPrinted>2015-12-13T06:43:00Z</cp:lastPrinted>
  <dcterms:created xsi:type="dcterms:W3CDTF">2022-02-02T05:52:00Z</dcterms:created>
  <dcterms:modified xsi:type="dcterms:W3CDTF">2022-02-02T05:52:00Z</dcterms:modified>
</cp:coreProperties>
</file>