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37877" w14:textId="3E77B6C7" w:rsidR="00832513" w:rsidRDefault="006A2912" w:rsidP="00832513">
      <w:pPr>
        <w:pStyle w:val="Heading2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8621EB7" wp14:editId="3740FF83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748030" cy="584200"/>
            <wp:effectExtent l="0" t="0" r="0" b="0"/>
            <wp:wrapTight wrapText="bothSides">
              <wp:wrapPolygon edited="0">
                <wp:start x="11002" y="0"/>
                <wp:lineTo x="1467" y="1878"/>
                <wp:lineTo x="1467" y="9391"/>
                <wp:lineTo x="10268" y="15026"/>
                <wp:lineTo x="0" y="15026"/>
                <wp:lineTo x="0" y="20661"/>
                <wp:lineTo x="20537" y="20661"/>
                <wp:lineTo x="20537" y="15026"/>
                <wp:lineTo x="16869" y="15026"/>
                <wp:lineTo x="19070" y="9391"/>
                <wp:lineTo x="15402" y="0"/>
                <wp:lineTo x="1100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DRESSAGE_NSW_CMY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513" w:rsidRPr="00A8592D">
        <w:t xml:space="preserve">Expression of Interest to </w:t>
      </w:r>
      <w:r w:rsidR="00832513">
        <w:t xml:space="preserve">be part of the </w:t>
      </w:r>
      <w:r w:rsidR="00DB4BFB">
        <w:t>201</w:t>
      </w:r>
      <w:r w:rsidR="00FA5D49">
        <w:t>6</w:t>
      </w:r>
      <w:r w:rsidR="00832513">
        <w:t xml:space="preserve"> </w:t>
      </w:r>
      <w:r w:rsidR="00832513" w:rsidRPr="00A8592D">
        <w:t xml:space="preserve">Regional Dressage </w:t>
      </w:r>
      <w:r w:rsidR="00832513">
        <w:t xml:space="preserve">Festival </w:t>
      </w:r>
    </w:p>
    <w:p w14:paraId="29F13816" w14:textId="77777777" w:rsidR="00832513" w:rsidRDefault="00832513" w:rsidP="00832513">
      <w:pPr>
        <w:rPr>
          <w:rFonts w:hint="eastAsia"/>
        </w:rPr>
      </w:pPr>
    </w:p>
    <w:p w14:paraId="26016914" w14:textId="5EC707DB" w:rsidR="00832513" w:rsidRPr="002179AF" w:rsidRDefault="00832513" w:rsidP="00832513">
      <w:pPr>
        <w:rPr>
          <w:rFonts w:asciiTheme="majorHAnsi" w:hAnsiTheme="majorHAnsi"/>
        </w:rPr>
      </w:pPr>
      <w:r w:rsidRPr="002179AF">
        <w:rPr>
          <w:rFonts w:asciiTheme="majorHAnsi" w:hAnsiTheme="majorHAnsi"/>
        </w:rPr>
        <w:t xml:space="preserve">Clubs must be Affiliated with Equestrian NSW. </w:t>
      </w:r>
    </w:p>
    <w:p w14:paraId="1F28E9E0" w14:textId="77777777" w:rsidR="00832513" w:rsidRDefault="00832513" w:rsidP="0083251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832513" w:rsidRPr="00F57FBB" w14:paraId="3243B375" w14:textId="77777777" w:rsidTr="00D71253">
        <w:tc>
          <w:tcPr>
            <w:tcW w:w="1908" w:type="dxa"/>
          </w:tcPr>
          <w:p w14:paraId="7FA10665" w14:textId="77777777" w:rsidR="00832513" w:rsidRPr="00F57FBB" w:rsidRDefault="00832513" w:rsidP="00D71253">
            <w:pPr>
              <w:spacing w:after="120" w:line="36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Club Name:</w:t>
            </w:r>
          </w:p>
        </w:tc>
        <w:tc>
          <w:tcPr>
            <w:tcW w:w="7698" w:type="dxa"/>
          </w:tcPr>
          <w:p w14:paraId="5F7F5098" w14:textId="77777777" w:rsidR="00832513" w:rsidRPr="00F57FBB" w:rsidRDefault="00832513" w:rsidP="00D71253">
            <w:pPr>
              <w:spacing w:after="120"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71253" w:rsidRPr="00F57FBB" w14:paraId="20BDDD4A" w14:textId="77777777" w:rsidTr="00D71253">
        <w:tc>
          <w:tcPr>
            <w:tcW w:w="1908" w:type="dxa"/>
          </w:tcPr>
          <w:p w14:paraId="46D71736" w14:textId="778785B6" w:rsidR="00D71253" w:rsidRPr="00F57FBB" w:rsidRDefault="00D71253" w:rsidP="00D71253">
            <w:pPr>
              <w:spacing w:after="120"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EA Club Affiliation #</w:t>
            </w:r>
          </w:p>
        </w:tc>
        <w:tc>
          <w:tcPr>
            <w:tcW w:w="7698" w:type="dxa"/>
          </w:tcPr>
          <w:p w14:paraId="44A24856" w14:textId="72910B7B" w:rsidR="00D71253" w:rsidRPr="00F57FBB" w:rsidRDefault="00D71253" w:rsidP="00D71253">
            <w:pPr>
              <w:spacing w:after="120"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832513" w:rsidRPr="00F57FBB" w14:paraId="40BA6F62" w14:textId="77777777" w:rsidTr="00D71253">
        <w:tc>
          <w:tcPr>
            <w:tcW w:w="1908" w:type="dxa"/>
          </w:tcPr>
          <w:p w14:paraId="6A4859FB" w14:textId="77777777" w:rsidR="00832513" w:rsidRPr="00F57FBB" w:rsidRDefault="00832513" w:rsidP="00D71253">
            <w:pPr>
              <w:spacing w:after="120" w:line="36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Contact:</w:t>
            </w:r>
          </w:p>
        </w:tc>
        <w:tc>
          <w:tcPr>
            <w:tcW w:w="7698" w:type="dxa"/>
          </w:tcPr>
          <w:p w14:paraId="74B0E126" w14:textId="77777777" w:rsidR="00832513" w:rsidRPr="00F57FBB" w:rsidRDefault="00832513" w:rsidP="00D71253">
            <w:pPr>
              <w:spacing w:after="120"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832513" w:rsidRPr="00F57FBB" w14:paraId="2D96F22D" w14:textId="77777777" w:rsidTr="00D71253">
        <w:tc>
          <w:tcPr>
            <w:tcW w:w="1908" w:type="dxa"/>
          </w:tcPr>
          <w:p w14:paraId="4B4FD0C0" w14:textId="77777777" w:rsidR="00832513" w:rsidRPr="00F57FBB" w:rsidRDefault="00832513" w:rsidP="00D71253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Address:</w:t>
            </w:r>
          </w:p>
          <w:p w14:paraId="500840E6" w14:textId="77777777" w:rsidR="00832513" w:rsidRPr="00F57FBB" w:rsidRDefault="00832513" w:rsidP="00D71253">
            <w:pPr>
              <w:spacing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698" w:type="dxa"/>
          </w:tcPr>
          <w:p w14:paraId="67AE87A7" w14:textId="77777777" w:rsidR="00832513" w:rsidRPr="00F57FBB" w:rsidRDefault="00832513" w:rsidP="00D71253">
            <w:pPr>
              <w:spacing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832513" w:rsidRPr="00F57FBB" w14:paraId="7BCB472F" w14:textId="77777777" w:rsidTr="00D71253">
        <w:tc>
          <w:tcPr>
            <w:tcW w:w="1908" w:type="dxa"/>
          </w:tcPr>
          <w:p w14:paraId="12D58064" w14:textId="77777777" w:rsidR="00832513" w:rsidRPr="00F57FBB" w:rsidRDefault="00832513" w:rsidP="00D71253">
            <w:pPr>
              <w:spacing w:after="240" w:line="36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7698" w:type="dxa"/>
          </w:tcPr>
          <w:p w14:paraId="23AB4037" w14:textId="77777777" w:rsidR="00832513" w:rsidRPr="00F57FBB" w:rsidRDefault="00832513" w:rsidP="00D662D9">
            <w:pPr>
              <w:spacing w:after="240" w:line="36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="00D662D9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="00D662D9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Email</w:t>
            </w:r>
            <w:r w:rsidRPr="00F57FBB">
              <w:rPr>
                <w:rFonts w:ascii="Arial" w:hAnsi="Arial" w:cs="Tahoma"/>
                <w:sz w:val="18"/>
                <w:szCs w:val="18"/>
              </w:rPr>
              <w:t>:</w:t>
            </w:r>
          </w:p>
        </w:tc>
      </w:tr>
      <w:tr w:rsidR="00832513" w:rsidRPr="00F57FBB" w14:paraId="7BAA75AF" w14:textId="77777777" w:rsidTr="00D71253">
        <w:tc>
          <w:tcPr>
            <w:tcW w:w="1908" w:type="dxa"/>
          </w:tcPr>
          <w:p w14:paraId="4076C1AC" w14:textId="77777777" w:rsidR="00832513" w:rsidRPr="00F57FBB" w:rsidRDefault="00832513" w:rsidP="00D71253">
            <w:pPr>
              <w:spacing w:after="240"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Club Bank details: </w:t>
            </w:r>
          </w:p>
        </w:tc>
        <w:tc>
          <w:tcPr>
            <w:tcW w:w="7698" w:type="dxa"/>
          </w:tcPr>
          <w:p w14:paraId="26F0B708" w14:textId="62E85AA5" w:rsidR="00EA67ED" w:rsidRPr="00F57FBB" w:rsidRDefault="00D71253" w:rsidP="00D71253">
            <w:pPr>
              <w:spacing w:after="240"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Account Name:</w:t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br/>
              <w:t>BSB:</w:t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  <w:t>Account #</w:t>
            </w:r>
            <w:r w:rsidR="00832513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="00832513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</w:p>
        </w:tc>
      </w:tr>
      <w:tr w:rsidR="00D71253" w:rsidRPr="00F57FBB" w14:paraId="2E37967D" w14:textId="77777777" w:rsidTr="00D71253">
        <w:tc>
          <w:tcPr>
            <w:tcW w:w="9606" w:type="dxa"/>
            <w:gridSpan w:val="2"/>
          </w:tcPr>
          <w:p w14:paraId="085133A9" w14:textId="596C1A99" w:rsidR="00D71253" w:rsidRDefault="00D71253" w:rsidP="00D71253">
            <w:pPr>
              <w:spacing w:after="240"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Confirm your Club is currently affiliated with ENSW and that the Club is currently Insured and under what Insurance Pol</w:t>
            </w:r>
            <w:r w:rsidR="00420417">
              <w:rPr>
                <w:rFonts w:ascii="Arial" w:hAnsi="Arial" w:cs="Tahoma"/>
                <w:sz w:val="18"/>
                <w:szCs w:val="18"/>
              </w:rPr>
              <w:t>icy your Club is registered:</w:t>
            </w:r>
            <w:r>
              <w:rPr>
                <w:rFonts w:ascii="Arial" w:hAnsi="Arial" w:cs="Tahoma"/>
                <w:sz w:val="18"/>
                <w:szCs w:val="18"/>
              </w:rPr>
              <w:t xml:space="preserve"> </w:t>
            </w:r>
          </w:p>
        </w:tc>
      </w:tr>
    </w:tbl>
    <w:p w14:paraId="5571BB3A" w14:textId="77777777" w:rsidR="00832513" w:rsidRPr="00F57FBB" w:rsidRDefault="00832513" w:rsidP="00832513">
      <w:pPr>
        <w:pStyle w:val="Heading2"/>
      </w:pPr>
      <w:r>
        <w:t>Event</w:t>
      </w:r>
      <w:r w:rsidRPr="00F57FBB">
        <w:t xml:space="preserve"> Details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5"/>
      </w:tblGrid>
      <w:tr w:rsidR="00832513" w:rsidRPr="00F57FBB" w14:paraId="2366A499" w14:textId="77777777" w:rsidTr="00D71253">
        <w:tc>
          <w:tcPr>
            <w:tcW w:w="3085" w:type="dxa"/>
          </w:tcPr>
          <w:p w14:paraId="07287544" w14:textId="77777777" w:rsidR="00832513" w:rsidRPr="00345A20" w:rsidRDefault="00832513" w:rsidP="0083251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 xml:space="preserve">Date of </w:t>
            </w:r>
            <w:r>
              <w:rPr>
                <w:rFonts w:ascii="Arial" w:hAnsi="Arial" w:cs="Tahoma"/>
                <w:bCs/>
                <w:sz w:val="18"/>
                <w:szCs w:val="18"/>
              </w:rPr>
              <w:t>Event</w:t>
            </w:r>
            <w:r w:rsidRPr="00345A20">
              <w:rPr>
                <w:rFonts w:ascii="Arial" w:hAnsi="Arial" w:cs="Tahoma"/>
                <w:bCs/>
                <w:sz w:val="18"/>
                <w:szCs w:val="18"/>
              </w:rPr>
              <w:t>:</w:t>
            </w:r>
          </w:p>
        </w:tc>
        <w:tc>
          <w:tcPr>
            <w:tcW w:w="6525" w:type="dxa"/>
          </w:tcPr>
          <w:p w14:paraId="36277956" w14:textId="77777777" w:rsidR="00832513" w:rsidRPr="00EA67ED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</w:tc>
      </w:tr>
      <w:tr w:rsidR="00832513" w:rsidRPr="00F57FBB" w14:paraId="33F5B983" w14:textId="77777777" w:rsidTr="00D71253">
        <w:tc>
          <w:tcPr>
            <w:tcW w:w="3085" w:type="dxa"/>
          </w:tcPr>
          <w:p w14:paraId="33C53895" w14:textId="77777777" w:rsidR="00832513" w:rsidRPr="00345A20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>Venue:</w:t>
            </w:r>
          </w:p>
        </w:tc>
        <w:tc>
          <w:tcPr>
            <w:tcW w:w="6525" w:type="dxa"/>
          </w:tcPr>
          <w:p w14:paraId="30186C0B" w14:textId="77777777" w:rsidR="00832513" w:rsidRPr="00F57FBB" w:rsidRDefault="00832513" w:rsidP="00D71253">
            <w:pPr>
              <w:spacing w:after="120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832513" w:rsidRPr="00F57FBB" w14:paraId="47DD60A5" w14:textId="77777777" w:rsidTr="00D71253">
        <w:tc>
          <w:tcPr>
            <w:tcW w:w="3085" w:type="dxa"/>
          </w:tcPr>
          <w:p w14:paraId="74DAB66C" w14:textId="41C266AA" w:rsidR="00832513" w:rsidRPr="00345A20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>Is this part of an existing or a</w:t>
            </w:r>
            <w:r w:rsidR="002806C5">
              <w:rPr>
                <w:rFonts w:ascii="Arial" w:hAnsi="Arial" w:cs="Tahoma"/>
                <w:bCs/>
                <w:sz w:val="18"/>
                <w:szCs w:val="18"/>
              </w:rPr>
              <w:t xml:space="preserve"> </w:t>
            </w:r>
            <w:r w:rsidRPr="00345A20">
              <w:rPr>
                <w:rFonts w:ascii="Arial" w:hAnsi="Arial" w:cs="Tahoma"/>
                <w:bCs/>
                <w:sz w:val="18"/>
                <w:szCs w:val="18"/>
              </w:rPr>
              <w:t>new event:</w:t>
            </w:r>
          </w:p>
        </w:tc>
        <w:tc>
          <w:tcPr>
            <w:tcW w:w="6525" w:type="dxa"/>
          </w:tcPr>
          <w:p w14:paraId="0595334A" w14:textId="77777777" w:rsidR="00832513" w:rsidRPr="00EA67ED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</w:tc>
      </w:tr>
      <w:tr w:rsidR="00832513" w:rsidRPr="00F57FBB" w14:paraId="24B39BC3" w14:textId="77777777" w:rsidTr="00D71253">
        <w:tc>
          <w:tcPr>
            <w:tcW w:w="3085" w:type="dxa"/>
          </w:tcPr>
          <w:p w14:paraId="12D16DB7" w14:textId="6DC572D6" w:rsidR="00832513" w:rsidRPr="00345A20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>Arenas (number and type)</w:t>
            </w:r>
            <w:r w:rsidR="005617E2">
              <w:rPr>
                <w:rFonts w:ascii="Arial" w:hAnsi="Arial" w:cs="Tahoma"/>
                <w:bCs/>
                <w:sz w:val="18"/>
                <w:szCs w:val="18"/>
              </w:rPr>
              <w:t>:</w:t>
            </w:r>
          </w:p>
        </w:tc>
        <w:tc>
          <w:tcPr>
            <w:tcW w:w="6525" w:type="dxa"/>
          </w:tcPr>
          <w:p w14:paraId="076ABBCF" w14:textId="77777777" w:rsidR="00832513" w:rsidRDefault="00832513" w:rsidP="00D71253">
            <w:pPr>
              <w:spacing w:after="120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832513" w:rsidRPr="00F57FBB" w14:paraId="2BDFD9BE" w14:textId="77777777" w:rsidTr="00D71253">
        <w:tc>
          <w:tcPr>
            <w:tcW w:w="3085" w:type="dxa"/>
          </w:tcPr>
          <w:p w14:paraId="196B5E16" w14:textId="4AD362EB" w:rsidR="00832513" w:rsidRPr="00345A20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>Facilities available:</w:t>
            </w:r>
            <w:r>
              <w:rPr>
                <w:rFonts w:ascii="Arial" w:hAnsi="Arial" w:cs="Tahoma"/>
                <w:bCs/>
                <w:sz w:val="18"/>
                <w:szCs w:val="18"/>
              </w:rPr>
              <w:t xml:space="preserve"> (details)</w:t>
            </w:r>
            <w:r w:rsidR="005617E2">
              <w:rPr>
                <w:rFonts w:ascii="Arial" w:hAnsi="Arial" w:cs="Tahoma"/>
                <w:bCs/>
                <w:sz w:val="18"/>
                <w:szCs w:val="18"/>
              </w:rPr>
              <w:t>:</w:t>
            </w:r>
          </w:p>
        </w:tc>
        <w:tc>
          <w:tcPr>
            <w:tcW w:w="6525" w:type="dxa"/>
          </w:tcPr>
          <w:p w14:paraId="47052817" w14:textId="77777777" w:rsidR="00832513" w:rsidRDefault="00832513" w:rsidP="00D71253">
            <w:pPr>
              <w:spacing w:after="120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832513" w:rsidRPr="00F57FBB" w14:paraId="3A2EEAD3" w14:textId="77777777" w:rsidTr="00D71253">
        <w:tc>
          <w:tcPr>
            <w:tcW w:w="3085" w:type="dxa"/>
          </w:tcPr>
          <w:p w14:paraId="33E3AE0B" w14:textId="2F8657AD" w:rsidR="00832513" w:rsidRPr="00345A20" w:rsidRDefault="00832513" w:rsidP="00381D6C">
            <w:pPr>
              <w:spacing w:after="120"/>
              <w:jc w:val="right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>Stables/yards on the grounds:</w:t>
            </w:r>
          </w:p>
        </w:tc>
        <w:tc>
          <w:tcPr>
            <w:tcW w:w="6525" w:type="dxa"/>
          </w:tcPr>
          <w:p w14:paraId="40989F95" w14:textId="77777777" w:rsidR="000D2BC9" w:rsidRPr="00D74EB4" w:rsidRDefault="000D2BC9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</w:tc>
      </w:tr>
      <w:tr w:rsidR="00832513" w:rsidRPr="00F57FBB" w14:paraId="534FFFD1" w14:textId="77777777" w:rsidTr="00D71253">
        <w:tc>
          <w:tcPr>
            <w:tcW w:w="3085" w:type="dxa"/>
          </w:tcPr>
          <w:p w14:paraId="34F3765F" w14:textId="77777777" w:rsidR="00832513" w:rsidRPr="00345A20" w:rsidRDefault="00832513" w:rsidP="00D71253">
            <w:pPr>
              <w:spacing w:after="120"/>
              <w:jc w:val="right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>Stabling available near by:</w:t>
            </w:r>
          </w:p>
        </w:tc>
        <w:tc>
          <w:tcPr>
            <w:tcW w:w="6525" w:type="dxa"/>
          </w:tcPr>
          <w:p w14:paraId="7B10EC8E" w14:textId="77777777" w:rsidR="00832513" w:rsidRDefault="00832513" w:rsidP="00D71253">
            <w:pPr>
              <w:spacing w:after="120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832513" w:rsidRPr="00F57FBB" w14:paraId="3EF15795" w14:textId="77777777" w:rsidTr="00D71253">
        <w:tc>
          <w:tcPr>
            <w:tcW w:w="3085" w:type="dxa"/>
          </w:tcPr>
          <w:p w14:paraId="3F15D50F" w14:textId="77777777" w:rsidR="00832513" w:rsidRPr="00345A20" w:rsidRDefault="00832513" w:rsidP="00D71253">
            <w:pPr>
              <w:spacing w:after="120"/>
              <w:jc w:val="right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>Camping facilities:</w:t>
            </w:r>
          </w:p>
        </w:tc>
        <w:tc>
          <w:tcPr>
            <w:tcW w:w="6525" w:type="dxa"/>
          </w:tcPr>
          <w:p w14:paraId="439B7C03" w14:textId="77777777" w:rsidR="00832513" w:rsidRPr="00F57FBB" w:rsidRDefault="00832513" w:rsidP="00D71253">
            <w:pPr>
              <w:spacing w:after="120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  <w:tr w:rsidR="00832513" w:rsidRPr="00F57FBB" w14:paraId="572A4499" w14:textId="77777777" w:rsidTr="00D71253">
        <w:tc>
          <w:tcPr>
            <w:tcW w:w="3085" w:type="dxa"/>
          </w:tcPr>
          <w:p w14:paraId="4BB9B676" w14:textId="4FDE4B95" w:rsidR="00832513" w:rsidRPr="00345A20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>Competition details</w:t>
            </w:r>
            <w:r w:rsidR="00FA5D49">
              <w:rPr>
                <w:rFonts w:ascii="Arial" w:hAnsi="Arial" w:cs="Tahoma"/>
                <w:bCs/>
                <w:sz w:val="18"/>
                <w:szCs w:val="18"/>
              </w:rPr>
              <w:t xml:space="preserve"> (</w:t>
            </w:r>
            <w:proofErr w:type="spellStart"/>
            <w:r w:rsidR="00FA5D49">
              <w:rPr>
                <w:rFonts w:ascii="Arial" w:hAnsi="Arial" w:cs="Tahoma"/>
                <w:bCs/>
                <w:sz w:val="18"/>
                <w:szCs w:val="18"/>
              </w:rPr>
              <w:t>eg</w:t>
            </w:r>
            <w:proofErr w:type="spellEnd"/>
            <w:r w:rsidR="00FA5D49">
              <w:rPr>
                <w:rFonts w:ascii="Arial" w:hAnsi="Arial" w:cs="Tahoma"/>
                <w:bCs/>
                <w:sz w:val="18"/>
                <w:szCs w:val="18"/>
              </w:rPr>
              <w:t xml:space="preserve">. levels &amp; type – Competitive, </w:t>
            </w:r>
            <w:r w:rsidR="00381D6C">
              <w:rPr>
                <w:rFonts w:ascii="Arial" w:hAnsi="Arial" w:cs="Tahoma"/>
                <w:bCs/>
                <w:sz w:val="18"/>
                <w:szCs w:val="18"/>
              </w:rPr>
              <w:t xml:space="preserve">Restricted, </w:t>
            </w:r>
            <w:r w:rsidR="00FA5D49">
              <w:rPr>
                <w:rFonts w:ascii="Arial" w:hAnsi="Arial" w:cs="Tahoma"/>
                <w:bCs/>
                <w:sz w:val="18"/>
                <w:szCs w:val="18"/>
              </w:rPr>
              <w:t xml:space="preserve">Closed </w:t>
            </w:r>
            <w:proofErr w:type="spellStart"/>
            <w:r w:rsidR="00FA5D49">
              <w:rPr>
                <w:rFonts w:ascii="Arial" w:hAnsi="Arial" w:cs="Tahoma"/>
                <w:bCs/>
                <w:sz w:val="18"/>
                <w:szCs w:val="18"/>
              </w:rPr>
              <w:t>etc</w:t>
            </w:r>
            <w:proofErr w:type="spellEnd"/>
            <w:r w:rsidR="00FA5D49">
              <w:rPr>
                <w:rFonts w:ascii="Arial" w:hAnsi="Arial" w:cs="Tahoma"/>
                <w:bCs/>
                <w:sz w:val="18"/>
                <w:szCs w:val="18"/>
              </w:rPr>
              <w:t>)</w:t>
            </w:r>
            <w:r w:rsidRPr="00345A20">
              <w:rPr>
                <w:rFonts w:ascii="Arial" w:hAnsi="Arial" w:cs="Tahoma"/>
                <w:bCs/>
                <w:sz w:val="18"/>
                <w:szCs w:val="18"/>
              </w:rPr>
              <w:t>:</w:t>
            </w:r>
          </w:p>
        </w:tc>
        <w:tc>
          <w:tcPr>
            <w:tcW w:w="6525" w:type="dxa"/>
          </w:tcPr>
          <w:p w14:paraId="2E99A3B6" w14:textId="77777777" w:rsidR="00832513" w:rsidRPr="00A8592D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</w:tc>
      </w:tr>
      <w:tr w:rsidR="00832513" w:rsidRPr="00F57FBB" w14:paraId="1DD694B6" w14:textId="77777777" w:rsidTr="00D71253">
        <w:tc>
          <w:tcPr>
            <w:tcW w:w="3085" w:type="dxa"/>
          </w:tcPr>
          <w:p w14:paraId="0B96865D" w14:textId="1E0674C3" w:rsidR="00832513" w:rsidRPr="00345A20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 xml:space="preserve">Approx. number of Official </w:t>
            </w:r>
            <w:r w:rsidR="00381D6C">
              <w:rPr>
                <w:rFonts w:ascii="Arial" w:hAnsi="Arial" w:cs="Tahoma"/>
                <w:bCs/>
                <w:sz w:val="18"/>
                <w:szCs w:val="18"/>
              </w:rPr>
              <w:t xml:space="preserve">Competitive </w:t>
            </w:r>
            <w:r w:rsidRPr="00345A20">
              <w:rPr>
                <w:rFonts w:ascii="Arial" w:hAnsi="Arial" w:cs="Tahoma"/>
                <w:bCs/>
                <w:sz w:val="18"/>
                <w:szCs w:val="18"/>
              </w:rPr>
              <w:t>competitions:</w:t>
            </w:r>
          </w:p>
        </w:tc>
        <w:tc>
          <w:tcPr>
            <w:tcW w:w="6525" w:type="dxa"/>
          </w:tcPr>
          <w:p w14:paraId="28AD5D07" w14:textId="77777777" w:rsidR="00832513" w:rsidRPr="00A8592D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</w:tc>
      </w:tr>
      <w:tr w:rsidR="00832513" w:rsidRPr="00F57FBB" w14:paraId="115891FB" w14:textId="77777777" w:rsidTr="00D71253">
        <w:tc>
          <w:tcPr>
            <w:tcW w:w="3085" w:type="dxa"/>
          </w:tcPr>
          <w:p w14:paraId="72BE6C57" w14:textId="77777777" w:rsidR="00832513" w:rsidRPr="00345A20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proofErr w:type="spellStart"/>
            <w:r w:rsidRPr="00345A20">
              <w:rPr>
                <w:rFonts w:ascii="Arial" w:hAnsi="Arial" w:cs="Tahoma"/>
                <w:bCs/>
                <w:sz w:val="18"/>
                <w:szCs w:val="18"/>
              </w:rPr>
              <w:t>Est</w:t>
            </w:r>
            <w:proofErr w:type="spellEnd"/>
            <w:r w:rsidRPr="00345A20">
              <w:rPr>
                <w:rFonts w:ascii="Arial" w:hAnsi="Arial" w:cs="Tahoma"/>
                <w:bCs/>
                <w:sz w:val="18"/>
                <w:szCs w:val="18"/>
              </w:rPr>
              <w:t xml:space="preserve"> number of competitors:</w:t>
            </w:r>
          </w:p>
        </w:tc>
        <w:tc>
          <w:tcPr>
            <w:tcW w:w="6525" w:type="dxa"/>
          </w:tcPr>
          <w:p w14:paraId="0E4F400B" w14:textId="77777777" w:rsidR="00832513" w:rsidRPr="00EA67ED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</w:tc>
      </w:tr>
      <w:tr w:rsidR="00832513" w:rsidRPr="00F57FBB" w14:paraId="45BA6EB0" w14:textId="77777777" w:rsidTr="00D71253">
        <w:tc>
          <w:tcPr>
            <w:tcW w:w="3085" w:type="dxa"/>
          </w:tcPr>
          <w:p w14:paraId="0DE51591" w14:textId="77777777" w:rsidR="00832513" w:rsidRPr="00345A20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Cs/>
                <w:sz w:val="18"/>
                <w:szCs w:val="18"/>
              </w:rPr>
              <w:t>Will prize money or prizes be awarded:</w:t>
            </w:r>
          </w:p>
        </w:tc>
        <w:tc>
          <w:tcPr>
            <w:tcW w:w="6525" w:type="dxa"/>
          </w:tcPr>
          <w:p w14:paraId="287904D0" w14:textId="77777777" w:rsidR="00EA67ED" w:rsidRPr="009903F4" w:rsidRDefault="00EA67ED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</w:tc>
      </w:tr>
      <w:tr w:rsidR="00FA5D49" w:rsidRPr="00F57FBB" w14:paraId="75807022" w14:textId="77777777" w:rsidTr="00D71253">
        <w:tc>
          <w:tcPr>
            <w:tcW w:w="3085" w:type="dxa"/>
          </w:tcPr>
          <w:p w14:paraId="22D5A28E" w14:textId="78BA2A50" w:rsidR="00FA5D49" w:rsidRPr="00345A20" w:rsidRDefault="00FA5D49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Cs/>
                <w:sz w:val="18"/>
                <w:szCs w:val="18"/>
              </w:rPr>
              <w:t xml:space="preserve">Judge details:  </w:t>
            </w:r>
            <w:proofErr w:type="spellStart"/>
            <w:r>
              <w:rPr>
                <w:rFonts w:ascii="Arial" w:hAnsi="Arial" w:cs="Tahoma"/>
                <w:bCs/>
                <w:sz w:val="18"/>
                <w:szCs w:val="18"/>
              </w:rPr>
              <w:t>eg</w:t>
            </w:r>
            <w:proofErr w:type="spellEnd"/>
            <w:r>
              <w:rPr>
                <w:rFonts w:ascii="Arial" w:hAnsi="Arial" w:cs="Tahoma"/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Tahoma"/>
                <w:bCs/>
                <w:sz w:val="18"/>
                <w:szCs w:val="18"/>
              </w:rPr>
              <w:t>will</w:t>
            </w:r>
            <w:proofErr w:type="gramEnd"/>
            <w:r>
              <w:rPr>
                <w:rFonts w:ascii="Arial" w:hAnsi="Arial" w:cs="Tahoma"/>
                <w:bCs/>
                <w:sz w:val="18"/>
                <w:szCs w:val="18"/>
              </w:rPr>
              <w:t xml:space="preserve"> two judges be used</w:t>
            </w:r>
            <w:r w:rsidR="00381D6C">
              <w:rPr>
                <w:rFonts w:ascii="Arial" w:hAnsi="Arial" w:cs="Tahoma"/>
                <w:bCs/>
                <w:sz w:val="18"/>
                <w:szCs w:val="18"/>
              </w:rPr>
              <w:t xml:space="preserve"> on most tests</w:t>
            </w:r>
            <w:r>
              <w:rPr>
                <w:rFonts w:ascii="Arial" w:hAnsi="Arial" w:cs="Tahoma"/>
                <w:bCs/>
                <w:sz w:val="18"/>
                <w:szCs w:val="18"/>
              </w:rPr>
              <w:t>?</w:t>
            </w:r>
          </w:p>
        </w:tc>
        <w:tc>
          <w:tcPr>
            <w:tcW w:w="6525" w:type="dxa"/>
          </w:tcPr>
          <w:p w14:paraId="78C9EC70" w14:textId="77777777" w:rsidR="00FA5D49" w:rsidRPr="00EA67ED" w:rsidRDefault="00FA5D49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</w:tc>
      </w:tr>
      <w:tr w:rsidR="00832513" w:rsidRPr="00F57FBB" w14:paraId="6DEE459D" w14:textId="77777777" w:rsidTr="00D71253">
        <w:tc>
          <w:tcPr>
            <w:tcW w:w="3085" w:type="dxa"/>
          </w:tcPr>
          <w:p w14:paraId="1C352896" w14:textId="0B4A70BE" w:rsidR="00832513" w:rsidRPr="00345A20" w:rsidRDefault="00832513" w:rsidP="00E9259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>Experience of Committee:</w:t>
            </w:r>
          </w:p>
        </w:tc>
        <w:tc>
          <w:tcPr>
            <w:tcW w:w="6525" w:type="dxa"/>
          </w:tcPr>
          <w:p w14:paraId="3E62C361" w14:textId="77777777" w:rsidR="00832513" w:rsidRPr="00EA67ED" w:rsidRDefault="0083251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</w:tc>
      </w:tr>
      <w:tr w:rsidR="00FA5D49" w:rsidRPr="00F57FBB" w14:paraId="47F50BB0" w14:textId="77777777" w:rsidTr="00D71253">
        <w:tc>
          <w:tcPr>
            <w:tcW w:w="3085" w:type="dxa"/>
          </w:tcPr>
          <w:p w14:paraId="35C6B4E9" w14:textId="112FCFE6" w:rsidR="00FA5D49" w:rsidRPr="00345A20" w:rsidRDefault="00FA5D49" w:rsidP="00FA5D49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Cs/>
                <w:sz w:val="18"/>
                <w:szCs w:val="18"/>
              </w:rPr>
              <w:t>Has your club conducted an Educational Activity for Officials in the last 12 months?</w:t>
            </w:r>
          </w:p>
        </w:tc>
        <w:tc>
          <w:tcPr>
            <w:tcW w:w="6525" w:type="dxa"/>
          </w:tcPr>
          <w:p w14:paraId="231717B4" w14:textId="68AFB89A" w:rsidR="00FA5D49" w:rsidRPr="00EA67ED" w:rsidRDefault="00FA5D49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Tahoma"/>
                <w:bCs/>
                <w:sz w:val="18"/>
                <w:szCs w:val="18"/>
              </w:rPr>
              <w:t>details</w:t>
            </w:r>
            <w:proofErr w:type="gramEnd"/>
            <w:r>
              <w:rPr>
                <w:rFonts w:ascii="Arial" w:hAnsi="Arial" w:cs="Tahoma"/>
                <w:bCs/>
                <w:sz w:val="18"/>
                <w:szCs w:val="18"/>
              </w:rPr>
              <w:t xml:space="preserve"> on type)</w:t>
            </w:r>
          </w:p>
        </w:tc>
      </w:tr>
      <w:tr w:rsidR="00FA5D49" w:rsidRPr="00F57FBB" w14:paraId="06806BBE" w14:textId="77777777" w:rsidTr="00D71253">
        <w:tc>
          <w:tcPr>
            <w:tcW w:w="3085" w:type="dxa"/>
          </w:tcPr>
          <w:p w14:paraId="6B06560D" w14:textId="07B212B2" w:rsidR="00FA5D49" w:rsidRDefault="00FA5D49" w:rsidP="00FA5D49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Cs/>
                <w:sz w:val="18"/>
                <w:szCs w:val="18"/>
              </w:rPr>
              <w:t>Is your Club planning any educational activities in the 2016?</w:t>
            </w:r>
          </w:p>
        </w:tc>
        <w:tc>
          <w:tcPr>
            <w:tcW w:w="6525" w:type="dxa"/>
          </w:tcPr>
          <w:p w14:paraId="6D202D8D" w14:textId="77777777" w:rsidR="00FA5D49" w:rsidRDefault="00FA5D49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</w:tc>
      </w:tr>
      <w:tr w:rsidR="00D71253" w:rsidRPr="00F57FBB" w14:paraId="3296D105" w14:textId="77777777" w:rsidTr="00D71253">
        <w:tc>
          <w:tcPr>
            <w:tcW w:w="3085" w:type="dxa"/>
          </w:tcPr>
          <w:p w14:paraId="16ADAA01" w14:textId="38D7B19B" w:rsidR="00D71253" w:rsidRDefault="00D71253" w:rsidP="00381D6C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Cs/>
                <w:sz w:val="18"/>
                <w:szCs w:val="18"/>
              </w:rPr>
              <w:t xml:space="preserve">Has your Club received support for this </w:t>
            </w:r>
            <w:r w:rsidR="00381D6C">
              <w:rPr>
                <w:rFonts w:ascii="Arial" w:hAnsi="Arial" w:cs="Tahoma"/>
                <w:bCs/>
                <w:sz w:val="18"/>
                <w:szCs w:val="18"/>
              </w:rPr>
              <w:t>series</w:t>
            </w:r>
            <w:r>
              <w:rPr>
                <w:rFonts w:ascii="Arial" w:hAnsi="Arial" w:cs="Tahoma"/>
                <w:bCs/>
                <w:sz w:val="18"/>
                <w:szCs w:val="18"/>
              </w:rPr>
              <w:t xml:space="preserve"> in the last 3 years?</w:t>
            </w:r>
          </w:p>
        </w:tc>
        <w:tc>
          <w:tcPr>
            <w:tcW w:w="6525" w:type="dxa"/>
          </w:tcPr>
          <w:p w14:paraId="1F5FA056" w14:textId="77777777" w:rsidR="00D71253" w:rsidRDefault="00D7125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</w:tc>
      </w:tr>
    </w:tbl>
    <w:p w14:paraId="07EEFA44" w14:textId="77777777" w:rsidR="00D71253" w:rsidRDefault="00D71253">
      <w:pPr>
        <w:rPr>
          <w:rFonts w:hint="eastAsia"/>
        </w:rPr>
      </w:pPr>
      <w:r>
        <w:rPr>
          <w:rFonts w:hint="eastAsia"/>
        </w:rPr>
        <w:br w:type="page"/>
      </w:r>
    </w:p>
    <w:p w14:paraId="1AD96C32" w14:textId="24B94097" w:rsidR="00D71253" w:rsidRPr="00D71253" w:rsidRDefault="00D71253" w:rsidP="00D71253">
      <w:pPr>
        <w:spacing w:after="120"/>
        <w:rPr>
          <w:rFonts w:ascii="Arial" w:hAnsi="Arial" w:cs="Tahoma"/>
          <w:bCs/>
          <w:sz w:val="18"/>
          <w:szCs w:val="18"/>
        </w:rPr>
      </w:pPr>
      <w:r w:rsidRPr="00D71253">
        <w:rPr>
          <w:rFonts w:ascii="Arial" w:hAnsi="Arial" w:cs="Tahoma" w:hint="eastAsia"/>
          <w:bCs/>
          <w:sz w:val="18"/>
          <w:szCs w:val="18"/>
        </w:rPr>
        <w:lastRenderedPageBreak/>
        <w:t>E</w:t>
      </w:r>
      <w:r w:rsidRPr="00D71253">
        <w:rPr>
          <w:rFonts w:ascii="Arial" w:hAnsi="Arial" w:cs="Tahoma"/>
          <w:bCs/>
          <w:sz w:val="18"/>
          <w:szCs w:val="18"/>
        </w:rPr>
        <w:t xml:space="preserve">xplain </w:t>
      </w:r>
      <w:r>
        <w:rPr>
          <w:rFonts w:ascii="Arial" w:hAnsi="Arial" w:cs="Tahoma"/>
          <w:bCs/>
          <w:sz w:val="18"/>
          <w:szCs w:val="18"/>
        </w:rPr>
        <w:t xml:space="preserve">what </w:t>
      </w:r>
      <w:r w:rsidRPr="00D71253">
        <w:rPr>
          <w:rFonts w:ascii="Arial" w:hAnsi="Arial" w:cs="Tahoma"/>
          <w:bCs/>
          <w:sz w:val="18"/>
          <w:szCs w:val="18"/>
        </w:rPr>
        <w:t>this funding will be used for</w:t>
      </w:r>
      <w:r>
        <w:rPr>
          <w:rFonts w:ascii="Arial" w:hAnsi="Arial" w:cs="Tahoma"/>
          <w:bCs/>
          <w:sz w:val="18"/>
          <w:szCs w:val="18"/>
        </w:rPr>
        <w:t>:</w:t>
      </w:r>
    </w:p>
    <w:p w14:paraId="123F6823" w14:textId="77777777" w:rsidR="00D71253" w:rsidRPr="003E51A6" w:rsidRDefault="00D71253" w:rsidP="00D71253">
      <w:pPr>
        <w:pStyle w:val="BodyText"/>
        <w:rPr>
          <w:sz w:val="16"/>
          <w:szCs w:val="16"/>
        </w:rPr>
      </w:pPr>
      <w:r w:rsidRPr="003E51A6">
        <w:rPr>
          <w:rFonts w:ascii="Arial" w:hAnsi="Arial" w:cs="Arial"/>
          <w:sz w:val="16"/>
          <w:szCs w:val="16"/>
        </w:rPr>
        <w:t>(</w:t>
      </w:r>
      <w:proofErr w:type="gramStart"/>
      <w:r w:rsidRPr="003E51A6">
        <w:rPr>
          <w:rFonts w:ascii="Arial" w:hAnsi="Arial" w:cs="Arial"/>
          <w:sz w:val="16"/>
          <w:szCs w:val="16"/>
        </w:rPr>
        <w:t>please</w:t>
      </w:r>
      <w:proofErr w:type="gramEnd"/>
      <w:r w:rsidRPr="003E51A6">
        <w:rPr>
          <w:rFonts w:ascii="Arial" w:hAnsi="Arial" w:cs="Arial"/>
          <w:sz w:val="16"/>
          <w:szCs w:val="16"/>
        </w:rPr>
        <w:t xml:space="preserve"> provide attachments if more space is required</w:t>
      </w:r>
      <w:r w:rsidRPr="003E51A6">
        <w:rPr>
          <w:sz w:val="16"/>
          <w:szCs w:val="16"/>
        </w:rPr>
        <w:t>)</w:t>
      </w:r>
    </w:p>
    <w:p w14:paraId="7EC41850" w14:textId="77777777" w:rsidR="00D71253" w:rsidRDefault="00D71253" w:rsidP="00D7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258AC8A7" w14:textId="77777777" w:rsidR="00D71253" w:rsidRDefault="00D71253" w:rsidP="00D7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C56B6A" w14:textId="77777777" w:rsidR="00381D6C" w:rsidRDefault="00381D6C" w:rsidP="00D7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B68EC2" w14:textId="77777777" w:rsidR="00381D6C" w:rsidRDefault="00381D6C" w:rsidP="00D7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408283" w14:textId="77777777" w:rsidR="00D71253" w:rsidRDefault="00D71253" w:rsidP="00D7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3DDBBF3F" w14:textId="77777777" w:rsidR="00D71253" w:rsidRDefault="00D71253" w:rsidP="00D7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32449DB1" w14:textId="77777777" w:rsidR="00D71253" w:rsidRDefault="00D71253" w:rsidP="00D7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0D6265EC" w14:textId="77777777" w:rsidR="00D71253" w:rsidRDefault="00D71253" w:rsidP="00D7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12ECC150" w14:textId="77777777" w:rsidR="00D71253" w:rsidRDefault="00D71253" w:rsidP="00D7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1FC0E4D8" w14:textId="77777777" w:rsidR="00D71253" w:rsidRDefault="00D71253" w:rsidP="00D7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4617F096" w14:textId="77777777" w:rsidR="00D71253" w:rsidRDefault="00D71253" w:rsidP="00D71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1F757439" w14:textId="77777777" w:rsidR="00D71253" w:rsidRDefault="00D71253" w:rsidP="00832513">
      <w:pPr>
        <w:rPr>
          <w:rFonts w:hint="eastAsia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D71253" w:rsidRPr="00F57FBB" w14:paraId="56B467DE" w14:textId="77777777" w:rsidTr="00D71253">
        <w:tc>
          <w:tcPr>
            <w:tcW w:w="9610" w:type="dxa"/>
          </w:tcPr>
          <w:p w14:paraId="447A5AB6" w14:textId="77777777" w:rsidR="00D71253" w:rsidRPr="00345A20" w:rsidRDefault="00D7125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r w:rsidRPr="00345A20">
              <w:rPr>
                <w:rFonts w:ascii="Arial" w:hAnsi="Arial" w:cs="Tahoma"/>
                <w:bCs/>
                <w:sz w:val="18"/>
                <w:szCs w:val="18"/>
              </w:rPr>
              <w:t>Other items of interest:</w:t>
            </w:r>
          </w:p>
          <w:p w14:paraId="24F6D88D" w14:textId="77777777" w:rsidR="00D71253" w:rsidRDefault="00D7125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  <w:p w14:paraId="138F8CBC" w14:textId="77777777" w:rsidR="00381D6C" w:rsidRDefault="00381D6C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  <w:p w14:paraId="0516BD20" w14:textId="77777777" w:rsidR="00381D6C" w:rsidRPr="00345A20" w:rsidRDefault="00381D6C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30AAA91D" w14:textId="77777777" w:rsidR="00D71253" w:rsidRDefault="00D71253" w:rsidP="00D71253">
            <w:pPr>
              <w:spacing w:after="120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  <w:p w14:paraId="1E268BFD" w14:textId="77777777" w:rsidR="00D71253" w:rsidRPr="00EA67ED" w:rsidRDefault="00D71253" w:rsidP="00D71253">
            <w:pPr>
              <w:spacing w:after="120"/>
              <w:rPr>
                <w:rFonts w:ascii="Arial" w:hAnsi="Arial" w:cs="Tahoma"/>
                <w:bCs/>
                <w:sz w:val="18"/>
                <w:szCs w:val="18"/>
              </w:rPr>
            </w:pPr>
          </w:p>
          <w:p w14:paraId="47D52334" w14:textId="77777777" w:rsidR="00D71253" w:rsidRDefault="00D71253" w:rsidP="00D71253">
            <w:pPr>
              <w:spacing w:after="120"/>
              <w:rPr>
                <w:rFonts w:ascii="Arial" w:hAnsi="Arial" w:cs="Tahoma"/>
                <w:b/>
                <w:bCs/>
                <w:sz w:val="18"/>
                <w:szCs w:val="18"/>
              </w:rPr>
            </w:pPr>
          </w:p>
        </w:tc>
      </w:tr>
    </w:tbl>
    <w:p w14:paraId="620191A7" w14:textId="77777777" w:rsidR="00832513" w:rsidRDefault="00832513" w:rsidP="00832513">
      <w:pPr>
        <w:rPr>
          <w:rFonts w:hint="eastAsia"/>
          <w:b/>
        </w:rPr>
      </w:pPr>
    </w:p>
    <w:p w14:paraId="713DA3FC" w14:textId="68841E2B" w:rsidR="00832513" w:rsidRPr="00381D6C" w:rsidRDefault="00381D6C" w:rsidP="00832513">
      <w:pPr>
        <w:rPr>
          <w:rFonts w:hint="eastAsia"/>
        </w:rPr>
      </w:pPr>
      <w:r>
        <w:t>P</w:t>
      </w:r>
      <w:r w:rsidR="00832513" w:rsidRPr="00381D6C">
        <w:t xml:space="preserve">lease attach </w:t>
      </w:r>
      <w:r w:rsidR="00FA5D49" w:rsidRPr="00381D6C">
        <w:t>a</w:t>
      </w:r>
      <w:r w:rsidR="00832513" w:rsidRPr="00381D6C">
        <w:t>ny information that you feel will be relevant.</w:t>
      </w:r>
      <w:r>
        <w:t xml:space="preserve">  </w:t>
      </w:r>
    </w:p>
    <w:p w14:paraId="043FBE9D" w14:textId="77777777" w:rsidR="00FA5D49" w:rsidRDefault="00FA5D49" w:rsidP="00832513">
      <w:pPr>
        <w:rPr>
          <w:rFonts w:hint="eastAsia"/>
          <w:b/>
          <w:color w:val="FF0000"/>
        </w:rPr>
      </w:pPr>
    </w:p>
    <w:p w14:paraId="64C8DF19" w14:textId="14B95331" w:rsidR="00832513" w:rsidRPr="004314CF" w:rsidRDefault="004314CF" w:rsidP="00832513">
      <w:pPr>
        <w:rPr>
          <w:rFonts w:hint="eastAsia"/>
          <w:b/>
          <w:color w:val="FF0000"/>
        </w:rPr>
      </w:pPr>
      <w:r w:rsidRPr="004314CF">
        <w:rPr>
          <w:b/>
          <w:color w:val="FF0000"/>
        </w:rPr>
        <w:t xml:space="preserve">Applications due by Monday, </w:t>
      </w:r>
      <w:r w:rsidR="00D71253">
        <w:rPr>
          <w:b/>
          <w:color w:val="FF0000"/>
        </w:rPr>
        <w:t>9</w:t>
      </w:r>
      <w:r w:rsidRPr="004314CF">
        <w:rPr>
          <w:b/>
          <w:color w:val="FF0000"/>
        </w:rPr>
        <w:t xml:space="preserve"> </w:t>
      </w:r>
      <w:r w:rsidR="00D71253">
        <w:rPr>
          <w:b/>
          <w:color w:val="FF0000"/>
        </w:rPr>
        <w:t>November</w:t>
      </w:r>
      <w:r w:rsidRPr="004314CF">
        <w:rPr>
          <w:b/>
          <w:color w:val="FF0000"/>
        </w:rPr>
        <w:t xml:space="preserve"> 2015</w:t>
      </w:r>
    </w:p>
    <w:p w14:paraId="0923B94C" w14:textId="77777777" w:rsidR="00832513" w:rsidRDefault="00832513" w:rsidP="00832513">
      <w:pPr>
        <w:rPr>
          <w:rFonts w:hint="eastAsia"/>
          <w:b/>
        </w:rPr>
      </w:pPr>
      <w:r>
        <w:rPr>
          <w:b/>
        </w:rPr>
        <w:t>Send application to:</w:t>
      </w:r>
    </w:p>
    <w:p w14:paraId="3A884BB6" w14:textId="77777777" w:rsidR="00832513" w:rsidRPr="00345A20" w:rsidRDefault="00832513" w:rsidP="00832513">
      <w:pPr>
        <w:rPr>
          <w:rFonts w:hint="eastAsia"/>
        </w:rPr>
      </w:pPr>
      <w:r w:rsidRPr="00345A20">
        <w:t>Dressage NSW</w:t>
      </w:r>
    </w:p>
    <w:p w14:paraId="19CD5A50" w14:textId="77777777" w:rsidR="00832513" w:rsidRDefault="00832513" w:rsidP="00832513">
      <w:pPr>
        <w:rPr>
          <w:rFonts w:hint="eastAsia"/>
        </w:rPr>
      </w:pPr>
      <w:r w:rsidRPr="00345A20">
        <w:t xml:space="preserve">PO Box 372, </w:t>
      </w:r>
    </w:p>
    <w:p w14:paraId="760E76B1" w14:textId="77777777" w:rsidR="00832513" w:rsidRDefault="00832513" w:rsidP="00832513">
      <w:pPr>
        <w:rPr>
          <w:rFonts w:hint="eastAsia"/>
        </w:rPr>
      </w:pPr>
      <w:r w:rsidRPr="00345A20">
        <w:t>Richmond, NSW, 2753</w:t>
      </w:r>
    </w:p>
    <w:p w14:paraId="5A33C65B" w14:textId="67E2BC5A" w:rsidR="004314CF" w:rsidRDefault="00832513">
      <w:pPr>
        <w:rPr>
          <w:rFonts w:hint="eastAsia"/>
        </w:rPr>
      </w:pPr>
      <w:r w:rsidRPr="00345A20">
        <w:rPr>
          <w:rFonts w:hint="eastAsia"/>
        </w:rPr>
        <w:t>O</w:t>
      </w:r>
      <w:r w:rsidRPr="00345A20">
        <w:t xml:space="preserve">r email: </w:t>
      </w:r>
      <w:hyperlink r:id="rId8" w:history="1">
        <w:r w:rsidR="004314CF" w:rsidRPr="004D29BF">
          <w:rPr>
            <w:rStyle w:val="Hyperlink"/>
          </w:rPr>
          <w:t>dnsw.admin@equestrian.org.au</w:t>
        </w:r>
      </w:hyperlink>
    </w:p>
    <w:sectPr w:rsidR="004314CF" w:rsidSect="00D71253">
      <w:headerReference w:type="default" r:id="rId9"/>
      <w:pgSz w:w="11900" w:h="16840"/>
      <w:pgMar w:top="1134" w:right="1077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9EADF" w14:textId="77777777" w:rsidR="00D71253" w:rsidRDefault="00D71253" w:rsidP="006A2912">
      <w:pPr>
        <w:rPr>
          <w:rFonts w:hint="eastAsia"/>
        </w:rPr>
      </w:pPr>
      <w:r>
        <w:separator/>
      </w:r>
    </w:p>
  </w:endnote>
  <w:endnote w:type="continuationSeparator" w:id="0">
    <w:p w14:paraId="75801548" w14:textId="77777777" w:rsidR="00D71253" w:rsidRDefault="00D71253" w:rsidP="006A29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724CC" w14:textId="77777777" w:rsidR="00D71253" w:rsidRDefault="00D71253" w:rsidP="006A2912">
      <w:pPr>
        <w:rPr>
          <w:rFonts w:hint="eastAsia"/>
        </w:rPr>
      </w:pPr>
      <w:r>
        <w:separator/>
      </w:r>
    </w:p>
  </w:footnote>
  <w:footnote w:type="continuationSeparator" w:id="0">
    <w:p w14:paraId="0065CFF4" w14:textId="77777777" w:rsidR="00D71253" w:rsidRDefault="00D71253" w:rsidP="006A29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42B6C" w14:textId="77777777" w:rsidR="00D71253" w:rsidRDefault="00D71253">
    <w:pPr>
      <w:pStyle w:val="Header"/>
      <w:rPr>
        <w:rFonts w:hint="eastAsia"/>
      </w:rPr>
    </w:pPr>
    <w:r>
      <w:t>Dressage NSW Inc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13"/>
    <w:rsid w:val="000D2BC9"/>
    <w:rsid w:val="002179AF"/>
    <w:rsid w:val="0022342A"/>
    <w:rsid w:val="002806C5"/>
    <w:rsid w:val="002A292B"/>
    <w:rsid w:val="00381D6C"/>
    <w:rsid w:val="00420417"/>
    <w:rsid w:val="004314CF"/>
    <w:rsid w:val="0048280A"/>
    <w:rsid w:val="00483A14"/>
    <w:rsid w:val="005278E5"/>
    <w:rsid w:val="005617E2"/>
    <w:rsid w:val="006A2912"/>
    <w:rsid w:val="00741D29"/>
    <w:rsid w:val="007C7AF3"/>
    <w:rsid w:val="008029D9"/>
    <w:rsid w:val="00832513"/>
    <w:rsid w:val="008613FE"/>
    <w:rsid w:val="008B1405"/>
    <w:rsid w:val="009727B1"/>
    <w:rsid w:val="00A3641D"/>
    <w:rsid w:val="00D54167"/>
    <w:rsid w:val="00D662D9"/>
    <w:rsid w:val="00D71253"/>
    <w:rsid w:val="00DB4BFB"/>
    <w:rsid w:val="00E75DB6"/>
    <w:rsid w:val="00E92593"/>
    <w:rsid w:val="00EA67ED"/>
    <w:rsid w:val="00EF6628"/>
    <w:rsid w:val="00FA5D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428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12"/>
  </w:style>
  <w:style w:type="paragraph" w:styleId="Footer">
    <w:name w:val="footer"/>
    <w:basedOn w:val="Normal"/>
    <w:link w:val="Foot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12"/>
  </w:style>
  <w:style w:type="paragraph" w:styleId="BalloonText">
    <w:name w:val="Balloon Text"/>
    <w:basedOn w:val="Normal"/>
    <w:link w:val="BalloonTextChar"/>
    <w:uiPriority w:val="99"/>
    <w:semiHidden/>
    <w:unhideWhenUsed/>
    <w:rsid w:val="006A29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1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14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71253"/>
    <w:rPr>
      <w:rFonts w:ascii="Times New Roman" w:eastAsia="Times New Roman" w:hAnsi="Times New Roman" w:cs="Times New Roman"/>
      <w:sz w:val="22"/>
      <w:lang w:val="en-AU"/>
    </w:rPr>
  </w:style>
  <w:style w:type="character" w:customStyle="1" w:styleId="BodyTextChar">
    <w:name w:val="Body Text Char"/>
    <w:basedOn w:val="DefaultParagraphFont"/>
    <w:link w:val="BodyText"/>
    <w:rsid w:val="00D71253"/>
    <w:rPr>
      <w:rFonts w:ascii="Times New Roman" w:eastAsia="Times New Roman" w:hAnsi="Times New Roman" w:cs="Times New Roman"/>
      <w:sz w:val="22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12"/>
  </w:style>
  <w:style w:type="paragraph" w:styleId="Footer">
    <w:name w:val="footer"/>
    <w:basedOn w:val="Normal"/>
    <w:link w:val="Foot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12"/>
  </w:style>
  <w:style w:type="paragraph" w:styleId="BalloonText">
    <w:name w:val="Balloon Text"/>
    <w:basedOn w:val="Normal"/>
    <w:link w:val="BalloonTextChar"/>
    <w:uiPriority w:val="99"/>
    <w:semiHidden/>
    <w:unhideWhenUsed/>
    <w:rsid w:val="006A29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1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14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71253"/>
    <w:rPr>
      <w:rFonts w:ascii="Times New Roman" w:eastAsia="Times New Roman" w:hAnsi="Times New Roman" w:cs="Times New Roman"/>
      <w:sz w:val="22"/>
      <w:lang w:val="en-AU"/>
    </w:rPr>
  </w:style>
  <w:style w:type="character" w:customStyle="1" w:styleId="BodyTextChar">
    <w:name w:val="Body Text Char"/>
    <w:basedOn w:val="DefaultParagraphFont"/>
    <w:link w:val="BodyText"/>
    <w:rsid w:val="00D71253"/>
    <w:rPr>
      <w:rFonts w:ascii="Times New Roman" w:eastAsia="Times New Roman" w:hAnsi="Times New Roman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mailto:dnsw.admin@equestrian.org.a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Venhaus</dc:creator>
  <cp:lastModifiedBy>Toni Venhaus</cp:lastModifiedBy>
  <cp:revision>6</cp:revision>
  <dcterms:created xsi:type="dcterms:W3CDTF">2015-08-25T06:23:00Z</dcterms:created>
  <dcterms:modified xsi:type="dcterms:W3CDTF">2015-09-08T02:26:00Z</dcterms:modified>
</cp:coreProperties>
</file>